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7F73" w14:textId="1AD33670" w:rsidR="00D8620B" w:rsidRDefault="00915F86" w:rsidP="00915F86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работа № 2099 от 02.11.2023</w:t>
      </w:r>
    </w:p>
    <w:p w14:paraId="143B4E6C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423C5170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1F0D051D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5189F1B1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3409EA12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7B65750D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391624FE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2195E709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0ECD180B" w14:textId="1515CB4D" w:rsidR="00D8620B" w:rsidRDefault="00D8620B">
      <w:pPr>
        <w:ind w:right="4597" w:firstLine="0"/>
        <w:jc w:val="both"/>
        <w:rPr>
          <w:sz w:val="28"/>
          <w:szCs w:val="28"/>
        </w:rPr>
      </w:pPr>
    </w:p>
    <w:p w14:paraId="0025024C" w14:textId="77777777" w:rsidR="00E21316" w:rsidRDefault="00E21316">
      <w:pPr>
        <w:ind w:right="4597" w:firstLine="0"/>
        <w:jc w:val="both"/>
        <w:rPr>
          <w:sz w:val="28"/>
          <w:szCs w:val="28"/>
        </w:rPr>
      </w:pPr>
    </w:p>
    <w:p w14:paraId="6D201451" w14:textId="77777777" w:rsidR="00D8620B" w:rsidRDefault="00D8620B">
      <w:pPr>
        <w:ind w:right="4597" w:firstLine="0"/>
        <w:jc w:val="both"/>
        <w:rPr>
          <w:sz w:val="28"/>
          <w:szCs w:val="28"/>
        </w:rPr>
      </w:pPr>
    </w:p>
    <w:p w14:paraId="02B85BB8" w14:textId="77777777" w:rsidR="00D8620B" w:rsidRDefault="00A207D7">
      <w:pPr>
        <w:widowControl/>
        <w:spacing w:before="0"/>
        <w:ind w:right="39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и направлении</w:t>
      </w:r>
      <w:r>
        <w:rPr>
          <w:sz w:val="28"/>
          <w:szCs w:val="28"/>
        </w:rPr>
        <w:br/>
        <w:t>на доработку проекта планировки и  межевания территории земельного участка с кадастровым номером 74:19:0802003:20 в         пос. Красное поле Сосновского муниципального района Челябинской области</w:t>
      </w:r>
    </w:p>
    <w:p w14:paraId="158302AC" w14:textId="77777777" w:rsidR="00D8620B" w:rsidRDefault="00D8620B">
      <w:pPr>
        <w:widowControl/>
        <w:spacing w:before="0"/>
        <w:ind w:firstLine="708"/>
        <w:jc w:val="both"/>
        <w:rPr>
          <w:sz w:val="28"/>
          <w:szCs w:val="28"/>
        </w:rPr>
      </w:pPr>
    </w:p>
    <w:p w14:paraId="5E0A5095" w14:textId="77777777" w:rsidR="00D8620B" w:rsidRDefault="00D8620B">
      <w:pPr>
        <w:widowControl/>
        <w:spacing w:before="0"/>
        <w:ind w:firstLine="708"/>
        <w:jc w:val="both"/>
        <w:rPr>
          <w:sz w:val="28"/>
          <w:szCs w:val="28"/>
        </w:rPr>
      </w:pPr>
    </w:p>
    <w:p w14:paraId="4CC244A3" w14:textId="77777777" w:rsidR="00D8620B" w:rsidRDefault="00A207D7">
      <w:pPr>
        <w:widowControl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Сосновского муниципального района </w:t>
      </w:r>
    </w:p>
    <w:p w14:paraId="53CFF941" w14:textId="77777777" w:rsidR="00D8620B" w:rsidRDefault="00A207D7">
      <w:pPr>
        <w:widowControl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C9A1CDC" w14:textId="77777777" w:rsidR="00D8620B" w:rsidRDefault="00A207D7">
      <w:pPr>
        <w:pStyle w:val="af4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1. Отклонить проект планировки и межевания территории земельного участка с кадастровым номером 74:19:0802003:20 в пос. Красное поле Сосновского муниципального района Челябинской области и направить на доработку по следующим основаниям: несоответствие требованиям части 10 статьи 45 Градостроительного кодекса Российской Федерации.</w:t>
      </w:r>
    </w:p>
    <w:p w14:paraId="6F52137D" w14:textId="14C00AD0" w:rsidR="00D8620B" w:rsidRDefault="00A207D7">
      <w:pPr>
        <w:numPr>
          <w:ilvl w:val="0"/>
          <w:numId w:val="1"/>
        </w:numPr>
        <w:tabs>
          <w:tab w:val="left" w:pos="0"/>
        </w:tabs>
        <w:spacing w:before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муниципальной службы (</w:t>
      </w:r>
      <w:r w:rsidR="00C47D71">
        <w:rPr>
          <w:sz w:val="28"/>
          <w:szCs w:val="28"/>
        </w:rPr>
        <w:t>Т.Е. Шахова</w:t>
      </w:r>
      <w:r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chelsosna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в сети «Интернет».</w:t>
      </w:r>
    </w:p>
    <w:p w14:paraId="3AC28E15" w14:textId="5979148A" w:rsidR="00D8620B" w:rsidRDefault="00A207D7">
      <w:pPr>
        <w:numPr>
          <w:ilvl w:val="0"/>
          <w:numId w:val="1"/>
        </w:numPr>
        <w:tabs>
          <w:tab w:val="left" w:pos="0"/>
        </w:tabs>
        <w:spacing w:before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21316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Главы района Чигинцева С.А. </w:t>
      </w:r>
    </w:p>
    <w:p w14:paraId="54D19637" w14:textId="77777777" w:rsidR="00D8620B" w:rsidRDefault="00D8620B">
      <w:pPr>
        <w:spacing w:before="0"/>
        <w:ind w:firstLine="0"/>
        <w:jc w:val="both"/>
        <w:rPr>
          <w:sz w:val="28"/>
          <w:szCs w:val="28"/>
        </w:rPr>
      </w:pPr>
    </w:p>
    <w:p w14:paraId="077CACFA" w14:textId="77777777" w:rsidR="00D8620B" w:rsidRDefault="00D8620B">
      <w:pPr>
        <w:ind w:firstLine="0"/>
        <w:jc w:val="both"/>
        <w:rPr>
          <w:sz w:val="28"/>
          <w:szCs w:val="28"/>
        </w:rPr>
      </w:pPr>
    </w:p>
    <w:p w14:paraId="504C9D5E" w14:textId="77777777" w:rsidR="005F3086" w:rsidRDefault="005F3086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DEE08F9" w14:textId="6F143FDB" w:rsidR="00D8620B" w:rsidRDefault="00A207D7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F3086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F3086">
        <w:rPr>
          <w:sz w:val="28"/>
          <w:szCs w:val="28"/>
        </w:rPr>
        <w:tab/>
      </w:r>
      <w:r w:rsidR="005F3086">
        <w:rPr>
          <w:sz w:val="28"/>
          <w:szCs w:val="28"/>
        </w:rPr>
        <w:tab/>
        <w:t xml:space="preserve"> С.А. Чигинцев </w:t>
      </w:r>
    </w:p>
    <w:sectPr w:rsidR="00D8620B">
      <w:pgSz w:w="11906" w:h="16838"/>
      <w:pgMar w:top="1134" w:right="851" w:bottom="1134" w:left="1418" w:header="0" w:footer="0" w:gutter="0"/>
      <w:pgNumType w:start="1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3583"/>
    <w:multiLevelType w:val="multilevel"/>
    <w:tmpl w:val="2D92C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7C6759"/>
    <w:multiLevelType w:val="multilevel"/>
    <w:tmpl w:val="236E9E02"/>
    <w:lvl w:ilvl="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20B"/>
    <w:rsid w:val="005F3086"/>
    <w:rsid w:val="00915F86"/>
    <w:rsid w:val="00A207D7"/>
    <w:rsid w:val="00C47D71"/>
    <w:rsid w:val="00D8620B"/>
    <w:rsid w:val="00E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7A0F"/>
  <w15:docId w15:val="{3C76AD90-A30D-4F0B-8B44-6995C38B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spacing w:before="20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spacing w:beforeAutospacing="1" w:afterAutospacing="1"/>
      <w:ind w:firstLine="0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34610"/>
  </w:style>
  <w:style w:type="character" w:customStyle="1" w:styleId="FontStyle31">
    <w:name w:val="Font Style31"/>
    <w:basedOn w:val="a0"/>
    <w:qFormat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DA7EBB"/>
  </w:style>
  <w:style w:type="character" w:customStyle="1" w:styleId="10">
    <w:name w:val="Заголовок 1 Знак"/>
    <w:basedOn w:val="a0"/>
    <w:link w:val="1"/>
    <w:uiPriority w:val="9"/>
    <w:qFormat/>
    <w:rsid w:val="007E05A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83156"/>
    <w:rPr>
      <w:b/>
      <w:bCs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475F75"/>
    <w:rPr>
      <w:vertAlign w:val="superscript"/>
    </w:rPr>
  </w:style>
  <w:style w:type="character" w:styleId="a8">
    <w:name w:val="Emphasis"/>
    <w:basedOn w:val="a0"/>
    <w:uiPriority w:val="20"/>
    <w:qFormat/>
    <w:rsid w:val="009A6067"/>
    <w:rPr>
      <w:i/>
      <w:iCs/>
    </w:rPr>
  </w:style>
  <w:style w:type="character" w:customStyle="1" w:styleId="a9">
    <w:name w:val="Текст выноски Знак"/>
    <w:basedOn w:val="a0"/>
    <w:uiPriority w:val="99"/>
    <w:semiHidden/>
    <w:qFormat/>
    <w:rsid w:val="004A5B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before="0" w:after="140" w:line="276" w:lineRule="auto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034610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6A45A6"/>
    <w:pPr>
      <w:widowControl/>
      <w:spacing w:beforeAutospacing="1" w:afterAutospacing="1"/>
      <w:ind w:firstLine="0"/>
    </w:pPr>
  </w:style>
  <w:style w:type="paragraph" w:styleId="af2">
    <w:name w:val="endnote text"/>
    <w:basedOn w:val="a"/>
    <w:uiPriority w:val="99"/>
    <w:semiHidden/>
    <w:unhideWhenUsed/>
    <w:rsid w:val="00475F75"/>
    <w:pPr>
      <w:spacing w:before="0"/>
    </w:pPr>
    <w:rPr>
      <w:sz w:val="20"/>
      <w:szCs w:val="20"/>
    </w:rPr>
  </w:style>
  <w:style w:type="paragraph" w:customStyle="1" w:styleId="Default">
    <w:name w:val="Default"/>
    <w:qFormat/>
    <w:rsid w:val="008825D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4A5B76"/>
    <w:pPr>
      <w:spacing w:before="0"/>
    </w:pPr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884ABC"/>
    <w:pPr>
      <w:ind w:left="720"/>
      <w:contextualSpacing/>
    </w:pPr>
  </w:style>
  <w:style w:type="table" w:styleId="af5">
    <w:name w:val="Table Grid"/>
    <w:basedOn w:val="a1"/>
    <w:uiPriority w:val="39"/>
    <w:rsid w:val="0094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965B-086D-4660-BB6B-0C422B63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dc:description/>
  <cp:lastModifiedBy>Галина Александровна Литвиненко</cp:lastModifiedBy>
  <cp:revision>93</cp:revision>
  <cp:lastPrinted>2023-10-31T08:50:00Z</cp:lastPrinted>
  <dcterms:created xsi:type="dcterms:W3CDTF">2013-12-23T06:16:00Z</dcterms:created>
  <dcterms:modified xsi:type="dcterms:W3CDTF">2023-11-07T03:57:00Z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